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664A" w:rsidRDefault="00616B16">
      <w:r>
        <w:rPr>
          <w:noProof/>
        </w:rPr>
        <w:drawing>
          <wp:inline distT="0" distB="0" distL="0" distR="0">
            <wp:extent cx="5612130" cy="7398745"/>
            <wp:effectExtent l="0" t="0" r="7620" b="0"/>
            <wp:docPr id="1" name="Imagen 1" descr="C:\Users\jared\AppData\Local\Microsoft\Windows\INetCache\Content.Word\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ared\AppData\Local\Microsoft\Windows\INetCache\Content.Word\1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39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188855"/>
            <wp:effectExtent l="0" t="0" r="7620" b="0"/>
            <wp:docPr id="2" name="Imagen 2" descr="C:\Users\jared\AppData\Local\Microsoft\Windows\INetCache\Content.Word\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ared\AppData\Local\Microsoft\Windows\INetCache\Content.Word\2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18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612130" cy="7381689"/>
            <wp:effectExtent l="0" t="0" r="7620" b="0"/>
            <wp:docPr id="3" name="Imagen 3" descr="C:\Users\jared\AppData\Local\Microsoft\Windows\INetCache\Content.Word\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ared\AppData\Local\Microsoft\Windows\INetCache\Content.Word\3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38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612130" cy="7254719"/>
            <wp:effectExtent l="0" t="0" r="7620" b="3810"/>
            <wp:docPr id="4" name="Imagen 4" descr="C:\Users\jared\AppData\Local\Microsoft\Windows\INetCache\Content.Word\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ared\AppData\Local\Microsoft\Windows\INetCache\Content.Word\4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5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516874"/>
            <wp:effectExtent l="0" t="0" r="7620" b="8255"/>
            <wp:docPr id="5" name="Imagen 5" descr="C:\Users\jared\AppData\Local\Microsoft\Windows\INetCache\Content.Word\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ared\AppData\Local\Microsoft\Windows\INetCache\Content.Word\5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1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8201403"/>
            <wp:effectExtent l="0" t="0" r="7620" b="9525"/>
            <wp:docPr id="6" name="Imagen 6" descr="C:\Users\jared\AppData\Local\Microsoft\Windows\INetCache\Content.Word\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ared\AppData\Local\Microsoft\Windows\INetCache\Content.Word\6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20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6pt;height:640.5pt">
            <v:imagedata r:id="rId12" o:title="7"/>
          </v:shape>
        </w:pict>
      </w:r>
      <w:r>
        <w:lastRenderedPageBreak/>
        <w:pict>
          <v:shape id="_x0000_i1026" type="#_x0000_t75" style="width:477.15pt;height:614.7pt">
            <v:imagedata r:id="rId13" o:title="8"/>
          </v:shape>
        </w:pict>
      </w:r>
    </w:p>
    <w:sectPr w:rsidR="000A664A" w:rsidSect="00616B16">
      <w:footerReference w:type="default" r:id="rId14"/>
      <w:pgSz w:w="12240" w:h="15840"/>
      <w:pgMar w:top="1417" w:right="1701" w:bottom="1417" w:left="1701" w:header="708" w:footer="850" w:gutter="0"/>
      <w:pgBorders w:offsetFrom="page">
        <w:top w:val="twistedLines1" w:sz="17" w:space="24" w:color="auto"/>
        <w:left w:val="twistedLines1" w:sz="17" w:space="24" w:color="auto"/>
        <w:bottom w:val="twistedLines1" w:sz="17" w:space="24" w:color="auto"/>
        <w:right w:val="twistedLines1" w:sz="17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3776" w:rsidRDefault="00A03776" w:rsidP="00616B16">
      <w:pPr>
        <w:spacing w:after="0" w:line="240" w:lineRule="auto"/>
      </w:pPr>
      <w:r>
        <w:separator/>
      </w:r>
    </w:p>
  </w:endnote>
  <w:endnote w:type="continuationSeparator" w:id="0">
    <w:p w:rsidR="00A03776" w:rsidRDefault="00A03776" w:rsidP="00616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6B16" w:rsidRPr="00616B16" w:rsidRDefault="00616B16">
    <w:pPr>
      <w:pStyle w:val="Piedepgina"/>
      <w:rPr>
        <w:lang w:val="es-ES"/>
      </w:rPr>
    </w:pPr>
    <w:r>
      <w:rPr>
        <w:lang w:val="es-ES"/>
      </w:rPr>
      <w:t>JARED TOLEDO ACUÑA – DISEÑO INDUSTRIAL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3776" w:rsidRDefault="00A03776" w:rsidP="00616B16">
      <w:pPr>
        <w:spacing w:after="0" w:line="240" w:lineRule="auto"/>
      </w:pPr>
      <w:r>
        <w:separator/>
      </w:r>
    </w:p>
  </w:footnote>
  <w:footnote w:type="continuationSeparator" w:id="0">
    <w:p w:rsidR="00A03776" w:rsidRDefault="00A03776" w:rsidP="00616B1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2375"/>
    <w:rsid w:val="00295ADC"/>
    <w:rsid w:val="00616B16"/>
    <w:rsid w:val="006550D5"/>
    <w:rsid w:val="00682375"/>
    <w:rsid w:val="00A03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223BA"/>
  <w15:chartTrackingRefBased/>
  <w15:docId w15:val="{0AFDD22C-30F4-4839-A16F-3D92CE2E3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6B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6B16"/>
  </w:style>
  <w:style w:type="paragraph" w:styleId="Piedepgina">
    <w:name w:val="footer"/>
    <w:basedOn w:val="Normal"/>
    <w:link w:val="PiedepginaCar"/>
    <w:uiPriority w:val="99"/>
    <w:unhideWhenUsed/>
    <w:rsid w:val="00616B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6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Toledo Acuña</dc:creator>
  <cp:keywords/>
  <dc:description/>
  <cp:lastModifiedBy>Jared Toledo Acuña</cp:lastModifiedBy>
  <cp:revision>3</cp:revision>
  <dcterms:created xsi:type="dcterms:W3CDTF">2020-03-29T04:02:00Z</dcterms:created>
  <dcterms:modified xsi:type="dcterms:W3CDTF">2020-03-29T04:05:00Z</dcterms:modified>
</cp:coreProperties>
</file>